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5332"/>
        <w:tblW w:w="0" w:type="auto"/>
        <w:tblLook w:val="04A0" w:firstRow="1" w:lastRow="0" w:firstColumn="1" w:lastColumn="0" w:noHBand="0" w:noVBand="1"/>
      </w:tblPr>
      <w:tblGrid>
        <w:gridCol w:w="3227"/>
        <w:gridCol w:w="3260"/>
        <w:gridCol w:w="3291"/>
      </w:tblGrid>
      <w:tr w:rsidR="00090074" w:rsidRPr="00090074" w14:paraId="01592E47" w14:textId="77777777" w:rsidTr="00FB4FE2">
        <w:tc>
          <w:tcPr>
            <w:tcW w:w="3227" w:type="dxa"/>
          </w:tcPr>
          <w:p w14:paraId="576F969C" w14:textId="77777777" w:rsidR="00090074" w:rsidRPr="00090074" w:rsidRDefault="00090074" w:rsidP="00FB4FE2">
            <w:pPr>
              <w:rPr>
                <w:b/>
                <w:sz w:val="28"/>
                <w:szCs w:val="28"/>
              </w:rPr>
            </w:pPr>
            <w:r w:rsidRPr="00090074">
              <w:rPr>
                <w:b/>
                <w:sz w:val="28"/>
                <w:szCs w:val="28"/>
              </w:rPr>
              <w:t>Titolo del percorso PCTO</w:t>
            </w:r>
          </w:p>
        </w:tc>
        <w:tc>
          <w:tcPr>
            <w:tcW w:w="6551" w:type="dxa"/>
            <w:gridSpan w:val="2"/>
          </w:tcPr>
          <w:p w14:paraId="6EF1D43B" w14:textId="77777777" w:rsidR="00090074" w:rsidRDefault="00090074" w:rsidP="00FB4FE2">
            <w:pPr>
              <w:rPr>
                <w:sz w:val="28"/>
                <w:szCs w:val="28"/>
              </w:rPr>
            </w:pPr>
          </w:p>
          <w:p w14:paraId="4E67DB69" w14:textId="77777777" w:rsidR="00090074" w:rsidRPr="00090074" w:rsidRDefault="00090074" w:rsidP="00FB4FE2">
            <w:pPr>
              <w:rPr>
                <w:sz w:val="28"/>
                <w:szCs w:val="28"/>
              </w:rPr>
            </w:pPr>
          </w:p>
        </w:tc>
      </w:tr>
      <w:tr w:rsidR="00721FC6" w:rsidRPr="00090074" w14:paraId="0D1D0267" w14:textId="77777777" w:rsidTr="00FB4FE2">
        <w:tc>
          <w:tcPr>
            <w:tcW w:w="3227" w:type="dxa"/>
          </w:tcPr>
          <w:p w14:paraId="5551192E" w14:textId="77777777" w:rsidR="00721FC6" w:rsidRPr="00090074" w:rsidRDefault="00721FC6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Azienda Ospitante</w:t>
            </w:r>
          </w:p>
        </w:tc>
        <w:tc>
          <w:tcPr>
            <w:tcW w:w="6551" w:type="dxa"/>
            <w:gridSpan w:val="2"/>
          </w:tcPr>
          <w:p w14:paraId="233FED2E" w14:textId="77777777" w:rsidR="00721FC6" w:rsidRDefault="00721FC6" w:rsidP="00FB4FE2">
            <w:pPr>
              <w:rPr>
                <w:sz w:val="28"/>
                <w:szCs w:val="28"/>
              </w:rPr>
            </w:pPr>
          </w:p>
          <w:p w14:paraId="667AB921" w14:textId="77777777" w:rsidR="00721FC6" w:rsidRDefault="00721FC6" w:rsidP="00FB4FE2">
            <w:pPr>
              <w:rPr>
                <w:sz w:val="28"/>
                <w:szCs w:val="28"/>
              </w:rPr>
            </w:pPr>
          </w:p>
        </w:tc>
      </w:tr>
      <w:tr w:rsidR="00721FC6" w:rsidRPr="00090074" w14:paraId="7008F286" w14:textId="77777777" w:rsidTr="00FB4FE2">
        <w:tc>
          <w:tcPr>
            <w:tcW w:w="3227" w:type="dxa"/>
          </w:tcPr>
          <w:p w14:paraId="2CF1F3F9" w14:textId="77777777" w:rsidR="00721FC6" w:rsidRDefault="00721FC6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Periodo attività</w:t>
            </w:r>
          </w:p>
        </w:tc>
        <w:tc>
          <w:tcPr>
            <w:tcW w:w="6551" w:type="dxa"/>
            <w:gridSpan w:val="2"/>
          </w:tcPr>
          <w:p w14:paraId="59296708" w14:textId="77777777" w:rsidR="00721FC6" w:rsidRDefault="00721FC6" w:rsidP="00FB4FE2">
            <w:pPr>
              <w:rPr>
                <w:sz w:val="28"/>
                <w:szCs w:val="28"/>
              </w:rPr>
            </w:pPr>
          </w:p>
          <w:p w14:paraId="24627400" w14:textId="77777777" w:rsidR="00721FC6" w:rsidRDefault="00721FC6" w:rsidP="00FB4FE2">
            <w:pPr>
              <w:rPr>
                <w:sz w:val="28"/>
                <w:szCs w:val="28"/>
              </w:rPr>
            </w:pPr>
          </w:p>
        </w:tc>
      </w:tr>
      <w:tr w:rsidR="00721FC6" w:rsidRPr="00090074" w14:paraId="6995D611" w14:textId="77777777" w:rsidTr="00FB4FE2">
        <w:tc>
          <w:tcPr>
            <w:tcW w:w="3227" w:type="dxa"/>
          </w:tcPr>
          <w:p w14:paraId="224CE64F" w14:textId="77777777" w:rsidR="00721FC6" w:rsidRDefault="005E3970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Scansione temporale </w:t>
            </w:r>
            <w:r w:rsidR="00721FC6">
              <w:rPr>
                <w:b/>
                <w:sz w:val="28"/>
                <w:szCs w:val="28"/>
              </w:rPr>
              <w:t>attività*</w:t>
            </w:r>
          </w:p>
          <w:p w14:paraId="7B2C2044" w14:textId="77777777" w:rsidR="005E3970" w:rsidRDefault="005E3970" w:rsidP="00FB4FE2">
            <w:r w:rsidRPr="00721FC6">
              <w:t>*Specificare la scansione temporale es.</w:t>
            </w:r>
            <w:r>
              <w:t>:</w:t>
            </w:r>
          </w:p>
          <w:p w14:paraId="66DEBA0D" w14:textId="77777777" w:rsidR="005E3970" w:rsidRDefault="005E3970" w:rsidP="00FB4FE2">
            <w:pPr>
              <w:pStyle w:val="Paragrafoelenco"/>
              <w:numPr>
                <w:ilvl w:val="0"/>
                <w:numId w:val="1"/>
              </w:numPr>
              <w:ind w:left="284"/>
            </w:pPr>
            <w:r w:rsidRPr="00721FC6">
              <w:t>a</w:t>
            </w:r>
            <w:r>
              <w:t>ttività al liceo 1 giorno a settimana di 3 ore ciascuna</w:t>
            </w:r>
          </w:p>
          <w:p w14:paraId="09946D8D" w14:textId="77777777" w:rsidR="00721FC6" w:rsidRPr="005E3970" w:rsidRDefault="005E3970" w:rsidP="00FB4FE2">
            <w:pPr>
              <w:pStyle w:val="Paragrafoelenco"/>
              <w:numPr>
                <w:ilvl w:val="0"/>
                <w:numId w:val="1"/>
              </w:numPr>
              <w:ind w:left="284"/>
            </w:pPr>
            <w:r>
              <w:t xml:space="preserve">4 uscite su campo di 3 ore ciascuna (di cui specificare i costi e chi se </w:t>
            </w:r>
            <w:proofErr w:type="gramStart"/>
            <w:r>
              <w:t>ne  DOVREBBE</w:t>
            </w:r>
            <w:proofErr w:type="gramEnd"/>
            <w:r>
              <w:t xml:space="preserve"> fare carico)</w:t>
            </w:r>
          </w:p>
        </w:tc>
        <w:tc>
          <w:tcPr>
            <w:tcW w:w="6551" w:type="dxa"/>
            <w:gridSpan w:val="2"/>
          </w:tcPr>
          <w:p w14:paraId="1E3B721F" w14:textId="77777777" w:rsidR="00721FC6" w:rsidRDefault="00721FC6" w:rsidP="00FB4FE2">
            <w:pPr>
              <w:rPr>
                <w:sz w:val="28"/>
                <w:szCs w:val="28"/>
              </w:rPr>
            </w:pPr>
          </w:p>
        </w:tc>
      </w:tr>
      <w:tr w:rsidR="00721FC6" w:rsidRPr="00090074" w14:paraId="312B635A" w14:textId="77777777" w:rsidTr="00FB4FE2">
        <w:tc>
          <w:tcPr>
            <w:tcW w:w="3227" w:type="dxa"/>
          </w:tcPr>
          <w:p w14:paraId="34423CF8" w14:textId="77777777" w:rsidR="00721FC6" w:rsidRDefault="00721FC6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Docente proponente </w:t>
            </w:r>
          </w:p>
        </w:tc>
        <w:tc>
          <w:tcPr>
            <w:tcW w:w="6551" w:type="dxa"/>
            <w:gridSpan w:val="2"/>
          </w:tcPr>
          <w:p w14:paraId="6C29B40F" w14:textId="77777777" w:rsidR="00721FC6" w:rsidRDefault="00721FC6" w:rsidP="00FB4FE2">
            <w:pPr>
              <w:rPr>
                <w:sz w:val="28"/>
                <w:szCs w:val="28"/>
              </w:rPr>
            </w:pPr>
          </w:p>
          <w:p w14:paraId="16ED859C" w14:textId="77777777" w:rsidR="00721FC6" w:rsidRDefault="00721FC6" w:rsidP="00FB4FE2">
            <w:pPr>
              <w:rPr>
                <w:sz w:val="28"/>
                <w:szCs w:val="28"/>
              </w:rPr>
            </w:pPr>
          </w:p>
        </w:tc>
      </w:tr>
      <w:tr w:rsidR="00090074" w:rsidRPr="00090074" w14:paraId="59541855" w14:textId="77777777" w:rsidTr="00FB4FE2">
        <w:tc>
          <w:tcPr>
            <w:tcW w:w="9778" w:type="dxa"/>
            <w:gridSpan w:val="3"/>
            <w:shd w:val="clear" w:color="auto" w:fill="FFFF00"/>
          </w:tcPr>
          <w:p w14:paraId="688F3794" w14:textId="77777777" w:rsidR="00090074" w:rsidRPr="00090074" w:rsidRDefault="00090074" w:rsidP="00FB4FE2">
            <w:pPr>
              <w:jc w:val="center"/>
              <w:rPr>
                <w:b/>
                <w:sz w:val="28"/>
                <w:szCs w:val="28"/>
              </w:rPr>
            </w:pPr>
            <w:r w:rsidRPr="00090074">
              <w:rPr>
                <w:b/>
                <w:sz w:val="28"/>
                <w:szCs w:val="28"/>
              </w:rPr>
              <w:t>Costi di Gestione</w:t>
            </w:r>
          </w:p>
        </w:tc>
      </w:tr>
      <w:tr w:rsidR="00090074" w:rsidRPr="00090074" w14:paraId="060AC541" w14:textId="77777777" w:rsidTr="00FB4FE2">
        <w:tc>
          <w:tcPr>
            <w:tcW w:w="3227" w:type="dxa"/>
          </w:tcPr>
          <w:p w14:paraId="0A36607B" w14:textId="77777777" w:rsidR="00090074" w:rsidRPr="00090074" w:rsidRDefault="00090074" w:rsidP="00FB4FE2">
            <w:pPr>
              <w:rPr>
                <w:b/>
                <w:sz w:val="28"/>
                <w:szCs w:val="28"/>
              </w:rPr>
            </w:pPr>
            <w:r w:rsidRPr="00090074">
              <w:rPr>
                <w:b/>
                <w:sz w:val="28"/>
                <w:szCs w:val="28"/>
              </w:rPr>
              <w:t>Costi Trasporto</w:t>
            </w:r>
          </w:p>
        </w:tc>
        <w:tc>
          <w:tcPr>
            <w:tcW w:w="6551" w:type="dxa"/>
            <w:gridSpan w:val="2"/>
          </w:tcPr>
          <w:p w14:paraId="631FFBDD" w14:textId="77777777" w:rsidR="00090074" w:rsidRDefault="00090074" w:rsidP="00FB4FE2">
            <w:pPr>
              <w:rPr>
                <w:sz w:val="28"/>
                <w:szCs w:val="28"/>
              </w:rPr>
            </w:pPr>
          </w:p>
          <w:p w14:paraId="5D0E3B6E" w14:textId="77777777" w:rsidR="00090074" w:rsidRPr="00090074" w:rsidRDefault="00090074" w:rsidP="00FB4FE2">
            <w:pPr>
              <w:rPr>
                <w:sz w:val="28"/>
                <w:szCs w:val="28"/>
              </w:rPr>
            </w:pPr>
          </w:p>
        </w:tc>
      </w:tr>
      <w:tr w:rsidR="005E3970" w:rsidRPr="00090074" w14:paraId="5C5124F9" w14:textId="77777777" w:rsidTr="001D77E8">
        <w:tc>
          <w:tcPr>
            <w:tcW w:w="3227" w:type="dxa"/>
          </w:tcPr>
          <w:p w14:paraId="663DFD5E" w14:textId="54D2E2F8" w:rsidR="005E3970" w:rsidRPr="00090074" w:rsidRDefault="005E3970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 sono presenti costi di trasporto a cura di alunni; </w:t>
            </w:r>
          </w:p>
        </w:tc>
        <w:tc>
          <w:tcPr>
            <w:tcW w:w="3260" w:type="dxa"/>
            <w:vAlign w:val="center"/>
          </w:tcPr>
          <w:p w14:paraId="732DE62C" w14:textId="77777777" w:rsidR="005E3970" w:rsidRPr="001D77E8" w:rsidRDefault="005E3970" w:rsidP="001D77E8">
            <w:pPr>
              <w:jc w:val="center"/>
              <w:rPr>
                <w:bCs/>
                <w:sz w:val="40"/>
                <w:szCs w:val="40"/>
              </w:rPr>
            </w:pPr>
          </w:p>
          <w:p w14:paraId="42E41CD2" w14:textId="36F281A0" w:rsidR="005E3970" w:rsidRPr="001D77E8" w:rsidRDefault="005E3970" w:rsidP="001D77E8">
            <w:pPr>
              <w:jc w:val="center"/>
              <w:rPr>
                <w:bCs/>
                <w:sz w:val="40"/>
                <w:szCs w:val="40"/>
              </w:rPr>
            </w:pPr>
            <w:r w:rsidRPr="001D77E8">
              <w:rPr>
                <w:bCs/>
                <w:sz w:val="40"/>
                <w:szCs w:val="40"/>
              </w:rPr>
              <w:t>SI</w:t>
            </w:r>
          </w:p>
        </w:tc>
        <w:tc>
          <w:tcPr>
            <w:tcW w:w="3291" w:type="dxa"/>
            <w:vAlign w:val="center"/>
          </w:tcPr>
          <w:p w14:paraId="4432816D" w14:textId="77777777" w:rsidR="005E3970" w:rsidRPr="001D77E8" w:rsidRDefault="005E3970" w:rsidP="001D77E8">
            <w:pPr>
              <w:jc w:val="center"/>
              <w:rPr>
                <w:bCs/>
                <w:sz w:val="40"/>
                <w:szCs w:val="40"/>
              </w:rPr>
            </w:pPr>
          </w:p>
          <w:p w14:paraId="609C03F8" w14:textId="1063A547" w:rsidR="005E3970" w:rsidRPr="001D77E8" w:rsidRDefault="005E3970" w:rsidP="001D77E8">
            <w:pPr>
              <w:jc w:val="center"/>
              <w:rPr>
                <w:bCs/>
                <w:sz w:val="40"/>
                <w:szCs w:val="40"/>
              </w:rPr>
            </w:pPr>
            <w:r w:rsidRPr="001D77E8">
              <w:rPr>
                <w:bCs/>
                <w:sz w:val="40"/>
                <w:szCs w:val="40"/>
              </w:rPr>
              <w:t>NO</w:t>
            </w:r>
          </w:p>
        </w:tc>
      </w:tr>
      <w:tr w:rsidR="001D77E8" w:rsidRPr="00090074" w14:paraId="04AD7C88" w14:textId="77777777" w:rsidTr="001D77E8">
        <w:tc>
          <w:tcPr>
            <w:tcW w:w="3227" w:type="dxa"/>
          </w:tcPr>
          <w:p w14:paraId="3B8418B3" w14:textId="61125B23" w:rsidR="001D77E8" w:rsidRDefault="001D77E8" w:rsidP="001D77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 sono previsti costi per gli studenti, </w:t>
            </w:r>
            <w:r>
              <w:rPr>
                <w:b/>
                <w:sz w:val="28"/>
                <w:szCs w:val="28"/>
              </w:rPr>
              <w:t>gli stessi sono stati informati?</w:t>
            </w:r>
          </w:p>
        </w:tc>
        <w:tc>
          <w:tcPr>
            <w:tcW w:w="3260" w:type="dxa"/>
            <w:vAlign w:val="center"/>
          </w:tcPr>
          <w:p w14:paraId="6522158B" w14:textId="77777777" w:rsidR="001D77E8" w:rsidRPr="001D77E8" w:rsidRDefault="001D77E8" w:rsidP="001D77E8">
            <w:pPr>
              <w:jc w:val="center"/>
              <w:rPr>
                <w:bCs/>
                <w:sz w:val="40"/>
                <w:szCs w:val="40"/>
              </w:rPr>
            </w:pPr>
          </w:p>
          <w:p w14:paraId="55B44E03" w14:textId="59C85993" w:rsidR="001D77E8" w:rsidRPr="001D77E8" w:rsidRDefault="001D77E8" w:rsidP="001D77E8">
            <w:pPr>
              <w:jc w:val="center"/>
              <w:rPr>
                <w:bCs/>
                <w:sz w:val="40"/>
                <w:szCs w:val="40"/>
              </w:rPr>
            </w:pPr>
            <w:r w:rsidRPr="001D77E8">
              <w:rPr>
                <w:bCs/>
                <w:sz w:val="40"/>
                <w:szCs w:val="40"/>
              </w:rPr>
              <w:t>SI</w:t>
            </w:r>
          </w:p>
        </w:tc>
        <w:tc>
          <w:tcPr>
            <w:tcW w:w="3291" w:type="dxa"/>
            <w:vAlign w:val="center"/>
          </w:tcPr>
          <w:p w14:paraId="328D067E" w14:textId="77777777" w:rsidR="001D77E8" w:rsidRPr="001D77E8" w:rsidRDefault="001D77E8" w:rsidP="001D77E8">
            <w:pPr>
              <w:jc w:val="center"/>
              <w:rPr>
                <w:bCs/>
                <w:sz w:val="40"/>
                <w:szCs w:val="40"/>
              </w:rPr>
            </w:pPr>
          </w:p>
          <w:p w14:paraId="0121B1C5" w14:textId="762152DC" w:rsidR="001D77E8" w:rsidRPr="001D77E8" w:rsidRDefault="001D77E8" w:rsidP="001D77E8">
            <w:pPr>
              <w:jc w:val="center"/>
              <w:rPr>
                <w:bCs/>
                <w:sz w:val="40"/>
                <w:szCs w:val="40"/>
              </w:rPr>
            </w:pPr>
            <w:r w:rsidRPr="001D77E8">
              <w:rPr>
                <w:bCs/>
                <w:sz w:val="40"/>
                <w:szCs w:val="40"/>
              </w:rPr>
              <w:t>NO</w:t>
            </w:r>
          </w:p>
        </w:tc>
      </w:tr>
      <w:tr w:rsidR="001D77E8" w:rsidRPr="00090074" w14:paraId="55F23043" w14:textId="77777777" w:rsidTr="00FB4FE2">
        <w:tc>
          <w:tcPr>
            <w:tcW w:w="3227" w:type="dxa"/>
          </w:tcPr>
          <w:p w14:paraId="3004432B" w14:textId="77777777" w:rsidR="001D77E8" w:rsidRPr="00090074" w:rsidRDefault="001D77E8" w:rsidP="001D77E8">
            <w:pPr>
              <w:rPr>
                <w:b/>
                <w:sz w:val="28"/>
                <w:szCs w:val="28"/>
              </w:rPr>
            </w:pPr>
            <w:r w:rsidRPr="00090074">
              <w:rPr>
                <w:b/>
                <w:sz w:val="28"/>
                <w:szCs w:val="28"/>
              </w:rPr>
              <w:t>Costo Azienda Ospitante</w:t>
            </w:r>
          </w:p>
        </w:tc>
        <w:tc>
          <w:tcPr>
            <w:tcW w:w="6551" w:type="dxa"/>
            <w:gridSpan w:val="2"/>
          </w:tcPr>
          <w:p w14:paraId="2E9192E0" w14:textId="77777777" w:rsidR="001D77E8" w:rsidRDefault="001D77E8" w:rsidP="001D77E8">
            <w:pPr>
              <w:rPr>
                <w:sz w:val="28"/>
                <w:szCs w:val="28"/>
              </w:rPr>
            </w:pPr>
          </w:p>
          <w:p w14:paraId="21BC7571" w14:textId="77777777" w:rsidR="001D77E8" w:rsidRPr="00090074" w:rsidRDefault="001D77E8" w:rsidP="001D77E8">
            <w:pPr>
              <w:rPr>
                <w:sz w:val="28"/>
                <w:szCs w:val="28"/>
              </w:rPr>
            </w:pPr>
          </w:p>
        </w:tc>
      </w:tr>
      <w:tr w:rsidR="001D77E8" w:rsidRPr="00090074" w14:paraId="7A7DA5CA" w14:textId="77777777" w:rsidTr="00FB4FE2">
        <w:tc>
          <w:tcPr>
            <w:tcW w:w="3227" w:type="dxa"/>
          </w:tcPr>
          <w:p w14:paraId="47326DBB" w14:textId="77777777" w:rsidR="001D77E8" w:rsidRPr="00090074" w:rsidRDefault="001D77E8" w:rsidP="001D77E8">
            <w:pPr>
              <w:rPr>
                <w:b/>
                <w:sz w:val="28"/>
                <w:szCs w:val="28"/>
              </w:rPr>
            </w:pPr>
            <w:r w:rsidRPr="00090074">
              <w:rPr>
                <w:b/>
                <w:sz w:val="28"/>
                <w:szCs w:val="28"/>
              </w:rPr>
              <w:t>Costo Materiale</w:t>
            </w:r>
            <w:r>
              <w:rPr>
                <w:b/>
                <w:sz w:val="28"/>
                <w:szCs w:val="28"/>
              </w:rPr>
              <w:t xml:space="preserve"> necessario per l’attività</w:t>
            </w:r>
          </w:p>
        </w:tc>
        <w:tc>
          <w:tcPr>
            <w:tcW w:w="6551" w:type="dxa"/>
            <w:gridSpan w:val="2"/>
          </w:tcPr>
          <w:p w14:paraId="74A86E48" w14:textId="77777777" w:rsidR="001D77E8" w:rsidRDefault="001D77E8" w:rsidP="001D77E8">
            <w:pPr>
              <w:rPr>
                <w:sz w:val="28"/>
                <w:szCs w:val="28"/>
              </w:rPr>
            </w:pPr>
          </w:p>
          <w:p w14:paraId="7C9BA7B4" w14:textId="77777777" w:rsidR="001D77E8" w:rsidRPr="00090074" w:rsidRDefault="001D77E8" w:rsidP="001D77E8">
            <w:pPr>
              <w:rPr>
                <w:sz w:val="28"/>
                <w:szCs w:val="28"/>
              </w:rPr>
            </w:pPr>
          </w:p>
        </w:tc>
      </w:tr>
      <w:tr w:rsidR="001D77E8" w:rsidRPr="00090074" w14:paraId="28C106F1" w14:textId="77777777" w:rsidTr="00FB4FE2">
        <w:tc>
          <w:tcPr>
            <w:tcW w:w="3227" w:type="dxa"/>
          </w:tcPr>
          <w:p w14:paraId="414E2AE6" w14:textId="77777777" w:rsidR="001D77E8" w:rsidRPr="00090074" w:rsidRDefault="001D77E8" w:rsidP="001D77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Altro non precedentemente indicato</w:t>
            </w:r>
          </w:p>
        </w:tc>
        <w:tc>
          <w:tcPr>
            <w:tcW w:w="6551" w:type="dxa"/>
            <w:gridSpan w:val="2"/>
          </w:tcPr>
          <w:p w14:paraId="6ED07E69" w14:textId="77777777" w:rsidR="001D77E8" w:rsidRDefault="001D77E8" w:rsidP="001D77E8">
            <w:pPr>
              <w:rPr>
                <w:sz w:val="28"/>
                <w:szCs w:val="28"/>
              </w:rPr>
            </w:pPr>
          </w:p>
          <w:p w14:paraId="4F8E7F93" w14:textId="77777777" w:rsidR="001D77E8" w:rsidRDefault="001D77E8" w:rsidP="001D77E8">
            <w:pPr>
              <w:rPr>
                <w:sz w:val="28"/>
                <w:szCs w:val="28"/>
              </w:rPr>
            </w:pPr>
          </w:p>
        </w:tc>
      </w:tr>
    </w:tbl>
    <w:p w14:paraId="10340B8B" w14:textId="77777777" w:rsidR="00721FC6" w:rsidRDefault="00721FC6" w:rsidP="00721FC6">
      <w:pPr>
        <w:jc w:val="center"/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35058B0E" wp14:editId="30B46AF5">
            <wp:simplePos x="0" y="0"/>
            <wp:positionH relativeFrom="margin">
              <wp:posOffset>5520055</wp:posOffset>
            </wp:positionH>
            <wp:positionV relativeFrom="margin">
              <wp:posOffset>-398145</wp:posOffset>
            </wp:positionV>
            <wp:extent cx="492760" cy="481330"/>
            <wp:effectExtent l="0" t="0" r="254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 wp14:anchorId="14780ECD" wp14:editId="5CDC811F">
            <wp:simplePos x="0" y="0"/>
            <wp:positionH relativeFrom="column">
              <wp:posOffset>2628265</wp:posOffset>
            </wp:positionH>
            <wp:positionV relativeFrom="paragraph">
              <wp:posOffset>-292735</wp:posOffset>
            </wp:positionV>
            <wp:extent cx="317500" cy="374015"/>
            <wp:effectExtent l="0" t="0" r="6350" b="698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74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 wp14:anchorId="12527A60" wp14:editId="4EDC59FE">
            <wp:simplePos x="0" y="0"/>
            <wp:positionH relativeFrom="column">
              <wp:posOffset>164197</wp:posOffset>
            </wp:positionH>
            <wp:positionV relativeFrom="paragraph">
              <wp:posOffset>-304165</wp:posOffset>
            </wp:positionV>
            <wp:extent cx="516835" cy="632138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35" cy="63213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  <w:t xml:space="preserve"> </w:t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</w:p>
    <w:p w14:paraId="37AB8B9E" w14:textId="77777777" w:rsidR="00721FC6" w:rsidRPr="00833565" w:rsidRDefault="00721FC6" w:rsidP="00721FC6">
      <w:pPr>
        <w:spacing w:after="0" w:line="240" w:lineRule="auto"/>
        <w:rPr>
          <w:rFonts w:ascii="Agency FB" w:eastAsia="Agency FB" w:hAnsi="Agency FB" w:cs="Agency FB"/>
          <w:b/>
          <w:bCs/>
          <w:i/>
          <w:iCs/>
          <w:color w:val="000000"/>
          <w:sz w:val="16"/>
          <w:szCs w:val="16"/>
        </w:rPr>
      </w:pPr>
    </w:p>
    <w:p w14:paraId="4B18081C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  <w:t>Istituto di Istruzione Superiore – IPSAR “Piranesi”</w:t>
      </w:r>
    </w:p>
    <w:p w14:paraId="73FC0099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Via Magna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Graecia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– Località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Santavenere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84047 Capaccio/Paestum (SA)</w:t>
      </w:r>
    </w:p>
    <w:p w14:paraId="25AFD309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Tel 0828 1991160 – fax 0828 1991159</w:t>
      </w:r>
    </w:p>
    <w:p w14:paraId="653FD802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Sedi associate</w:t>
      </w:r>
    </w:p>
    <w:p w14:paraId="5D4EB977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IPSAR di Gromola 0828 861151 – fax 0828 1818830 – IPSAR di Albanella Tel/fax 0828 781207</w:t>
      </w:r>
    </w:p>
    <w:p w14:paraId="302DE3EC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Liceo Scientifico di Capaccio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tel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/fax 0828 814077</w:t>
      </w:r>
    </w:p>
    <w:p w14:paraId="6B8D9878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Codice meccanografico SAIS05700B – C.F.</w:t>
      </w:r>
      <w:r w:rsidRPr="00833565">
        <w:rPr>
          <w:rFonts w:eastAsia="Agency FB"/>
          <w:b/>
          <w:bCs/>
          <w:i/>
          <w:iCs/>
          <w:color w:val="000000"/>
          <w:sz w:val="16"/>
          <w:szCs w:val="16"/>
        </w:rPr>
        <w:t xml:space="preserve"> </w:t>
      </w: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90021770657</w:t>
      </w:r>
    </w:p>
    <w:p w14:paraId="321F153A" w14:textId="77777777" w:rsidR="00721FC6" w:rsidRPr="00833565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E-mail </w:t>
      </w:r>
      <w:hyperlink r:id="rId8" w:history="1">
        <w:r w:rsidRPr="00833565">
          <w:rPr>
            <w:rStyle w:val="Collegamentoipertestuale"/>
            <w:rFonts w:ascii="Arial" w:eastAsia="Agency FB" w:hAnsi="Arial" w:cs="Arial"/>
            <w:bCs/>
            <w:iCs/>
          </w:rPr>
          <w:t>sais05700b@istruzione.it</w:t>
        </w:r>
      </w:hyperlink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–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pec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</w:t>
      </w:r>
      <w:hyperlink r:id="rId9" w:history="1">
        <w:r w:rsidRPr="00833565">
          <w:rPr>
            <w:rStyle w:val="Collegamentoipertestuale"/>
            <w:rFonts w:ascii="Arial" w:eastAsia="Agency FB" w:hAnsi="Arial" w:cs="Arial"/>
            <w:bCs/>
            <w:iCs/>
          </w:rPr>
          <w:t>sais05700b@pec.istruzione.it</w:t>
        </w:r>
      </w:hyperlink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</w:t>
      </w:r>
    </w:p>
    <w:p w14:paraId="6D7E1F9E" w14:textId="77777777" w:rsidR="00721FC6" w:rsidRPr="000904EB" w:rsidRDefault="00721FC6" w:rsidP="00721FC6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  <w:t>Sito web: www.iispiranesi.</w:t>
      </w:r>
      <w:r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  <w:t>edu</w:t>
      </w: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  <w:t>.it</w:t>
      </w:r>
    </w:p>
    <w:p w14:paraId="1A8FF087" w14:textId="77777777" w:rsidR="00FB4FE2" w:rsidRDefault="00FB4FE2" w:rsidP="00FB4FE2">
      <w:pPr>
        <w:rPr>
          <w:sz w:val="36"/>
          <w:szCs w:val="36"/>
        </w:rPr>
      </w:pPr>
      <w:r w:rsidRPr="00FB4FE2">
        <w:rPr>
          <w:sz w:val="36"/>
          <w:szCs w:val="36"/>
        </w:rPr>
        <w:t>SCHEDA ANALISI DEI COSTI E ANALISI INTERESSE</w:t>
      </w:r>
    </w:p>
    <w:p w14:paraId="1F0B35E6" w14:textId="77777777" w:rsidR="00FB4FE2" w:rsidRPr="00FB4FE2" w:rsidRDefault="00FB4FE2" w:rsidP="00FB4FE2">
      <w:pPr>
        <w:rPr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2688"/>
        <w:gridCol w:w="3157"/>
      </w:tblGrid>
      <w:tr w:rsidR="00FB4FE2" w14:paraId="2F23C230" w14:textId="77777777" w:rsidTr="00354558">
        <w:tc>
          <w:tcPr>
            <w:tcW w:w="9778" w:type="dxa"/>
            <w:gridSpan w:val="3"/>
            <w:shd w:val="clear" w:color="auto" w:fill="FFFF00"/>
          </w:tcPr>
          <w:p w14:paraId="0C1F7DA4" w14:textId="77777777" w:rsidR="00FB4FE2" w:rsidRDefault="00FB4FE2" w:rsidP="00FB4FE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ANALISI DI INTERESSE</w:t>
            </w:r>
          </w:p>
        </w:tc>
      </w:tr>
      <w:tr w:rsidR="00FB4FE2" w14:paraId="1518436D" w14:textId="77777777" w:rsidTr="00FB4FE2">
        <w:tc>
          <w:tcPr>
            <w:tcW w:w="3936" w:type="dxa"/>
            <w:shd w:val="clear" w:color="auto" w:fill="FFFFFF" w:themeFill="background1"/>
          </w:tcPr>
          <w:p w14:paraId="09DD7B77" w14:textId="77777777" w:rsidR="00FB4FE2" w:rsidRPr="00FB4FE2" w:rsidRDefault="00FB4FE2" w:rsidP="00D56587">
            <w:pPr>
              <w:rPr>
                <w:b/>
                <w:sz w:val="28"/>
                <w:szCs w:val="28"/>
              </w:rPr>
            </w:pPr>
            <w:r w:rsidRPr="00FB4FE2">
              <w:rPr>
                <w:b/>
                <w:sz w:val="28"/>
                <w:szCs w:val="28"/>
              </w:rPr>
              <w:t>Il percorso nasce per l’indirizzo di studio:</w:t>
            </w:r>
          </w:p>
          <w:p w14:paraId="10D63769" w14:textId="35E299A3" w:rsidR="00FB4FE2" w:rsidRPr="00FB4FE2" w:rsidRDefault="00FB4FE2" w:rsidP="00D56587">
            <w:pPr>
              <w:rPr>
                <w:b/>
                <w:sz w:val="28"/>
                <w:szCs w:val="28"/>
              </w:rPr>
            </w:pPr>
            <w:r w:rsidRPr="00FB4FE2">
              <w:rPr>
                <w:b/>
                <w:sz w:val="28"/>
                <w:szCs w:val="28"/>
              </w:rPr>
              <w:t>*</w:t>
            </w:r>
            <w:r w:rsidRPr="00FB4FE2">
              <w:t>corso tradizionale, scienze applicate, linguistico, scienze umane</w:t>
            </w:r>
            <w:r w:rsidR="001D77E8">
              <w:t>, tutti</w:t>
            </w:r>
          </w:p>
        </w:tc>
        <w:tc>
          <w:tcPr>
            <w:tcW w:w="5842" w:type="dxa"/>
            <w:gridSpan w:val="2"/>
            <w:shd w:val="clear" w:color="auto" w:fill="FFFFFF" w:themeFill="background1"/>
          </w:tcPr>
          <w:p w14:paraId="05186CF2" w14:textId="77777777" w:rsidR="00FB4FE2" w:rsidRDefault="00FB4FE2" w:rsidP="00D56587">
            <w:pPr>
              <w:rPr>
                <w:sz w:val="36"/>
                <w:szCs w:val="36"/>
              </w:rPr>
            </w:pPr>
          </w:p>
        </w:tc>
      </w:tr>
      <w:tr w:rsidR="00FB4FE2" w14:paraId="1EB7884E" w14:textId="77777777" w:rsidTr="001D77E8">
        <w:tc>
          <w:tcPr>
            <w:tcW w:w="3936" w:type="dxa"/>
            <w:shd w:val="clear" w:color="auto" w:fill="FFFFFF" w:themeFill="background1"/>
          </w:tcPr>
          <w:p w14:paraId="5EDF7953" w14:textId="77777777" w:rsidR="00FB4FE2" w:rsidRPr="00FB4FE2" w:rsidRDefault="00FB4FE2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Il percorso è proposto per GRUPPO DI INTERESSE </w:t>
            </w:r>
          </w:p>
        </w:tc>
        <w:tc>
          <w:tcPr>
            <w:tcW w:w="2685" w:type="dxa"/>
            <w:shd w:val="clear" w:color="auto" w:fill="FFFFFF" w:themeFill="background1"/>
            <w:vAlign w:val="center"/>
          </w:tcPr>
          <w:p w14:paraId="3E3E3EFE" w14:textId="4F4C7BDB" w:rsidR="00FB4FE2" w:rsidRDefault="001D77E8" w:rsidP="001D77E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SI</w:t>
            </w:r>
          </w:p>
        </w:tc>
        <w:tc>
          <w:tcPr>
            <w:tcW w:w="3157" w:type="dxa"/>
            <w:shd w:val="clear" w:color="auto" w:fill="FFFFFF" w:themeFill="background1"/>
            <w:vAlign w:val="center"/>
          </w:tcPr>
          <w:p w14:paraId="750367F1" w14:textId="65625F78" w:rsidR="00FB4FE2" w:rsidRDefault="001D77E8" w:rsidP="001D77E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</w:t>
            </w:r>
          </w:p>
        </w:tc>
      </w:tr>
      <w:tr w:rsidR="001D77E8" w14:paraId="618F09FB" w14:textId="6819D19A" w:rsidTr="001D77E8">
        <w:tc>
          <w:tcPr>
            <w:tcW w:w="3936" w:type="dxa"/>
            <w:shd w:val="clear" w:color="auto" w:fill="FFFFFF" w:themeFill="background1"/>
          </w:tcPr>
          <w:p w14:paraId="01F4E6A4" w14:textId="77777777" w:rsidR="001D77E8" w:rsidRDefault="001D77E8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Il percorso è proposto per </w:t>
            </w:r>
          </w:p>
          <w:p w14:paraId="2B40CDF0" w14:textId="77777777" w:rsidR="001D77E8" w:rsidRDefault="001D77E8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  <w:p w14:paraId="7029380B" w14:textId="77777777" w:rsidR="001D77E8" w:rsidRDefault="001D77E8" w:rsidP="00FB4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  <w:r w:rsidRPr="00FB4FE2">
              <w:t>specificare quale classe</w:t>
            </w:r>
          </w:p>
        </w:tc>
        <w:tc>
          <w:tcPr>
            <w:tcW w:w="2688" w:type="dxa"/>
            <w:shd w:val="clear" w:color="auto" w:fill="FFFFFF" w:themeFill="background1"/>
            <w:vAlign w:val="center"/>
          </w:tcPr>
          <w:p w14:paraId="7857F641" w14:textId="36F1A638" w:rsidR="001D77E8" w:rsidRDefault="001D77E8" w:rsidP="001D77E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SI</w:t>
            </w:r>
          </w:p>
        </w:tc>
        <w:tc>
          <w:tcPr>
            <w:tcW w:w="3154" w:type="dxa"/>
            <w:shd w:val="clear" w:color="auto" w:fill="FFFFFF" w:themeFill="background1"/>
            <w:vAlign w:val="center"/>
          </w:tcPr>
          <w:p w14:paraId="418AF23D" w14:textId="7F6DEB8D" w:rsidR="001D77E8" w:rsidRDefault="001D77E8" w:rsidP="001D77E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</w:t>
            </w:r>
          </w:p>
        </w:tc>
      </w:tr>
    </w:tbl>
    <w:p w14:paraId="477ED174" w14:textId="77777777" w:rsidR="00FB4FE2" w:rsidRDefault="00FB4FE2">
      <w:pPr>
        <w:rPr>
          <w:sz w:val="36"/>
          <w:szCs w:val="36"/>
        </w:rPr>
      </w:pPr>
    </w:p>
    <w:p w14:paraId="67361EDD" w14:textId="77777777" w:rsidR="00FB4FE2" w:rsidRDefault="00FB4FE2">
      <w:pPr>
        <w:rPr>
          <w:sz w:val="36"/>
          <w:szCs w:val="36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1D77E8" w14:paraId="79DF3740" w14:textId="77777777" w:rsidTr="001D77E8">
        <w:tc>
          <w:tcPr>
            <w:tcW w:w="4889" w:type="dxa"/>
            <w:vAlign w:val="center"/>
          </w:tcPr>
          <w:p w14:paraId="7021384F" w14:textId="3DC28170" w:rsidR="001D77E8" w:rsidRDefault="001D77E8" w:rsidP="001D77E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Data _________________</w:t>
            </w:r>
          </w:p>
        </w:tc>
        <w:tc>
          <w:tcPr>
            <w:tcW w:w="4889" w:type="dxa"/>
          </w:tcPr>
          <w:p w14:paraId="50151A47" w14:textId="77777777" w:rsidR="001D77E8" w:rsidRDefault="001D77E8" w:rsidP="001D77E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Firma</w:t>
            </w:r>
          </w:p>
          <w:p w14:paraId="549DF5DA" w14:textId="77777777" w:rsidR="001D77E8" w:rsidRDefault="001D77E8" w:rsidP="001D77E8">
            <w:pPr>
              <w:rPr>
                <w:sz w:val="36"/>
                <w:szCs w:val="36"/>
              </w:rPr>
            </w:pPr>
          </w:p>
          <w:p w14:paraId="457A24B6" w14:textId="4AED80CA" w:rsidR="001D77E8" w:rsidRDefault="001D77E8" w:rsidP="001D77E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______________________</w:t>
            </w:r>
          </w:p>
        </w:tc>
      </w:tr>
    </w:tbl>
    <w:p w14:paraId="224AE851" w14:textId="77777777" w:rsidR="00FB4FE2" w:rsidRDefault="00FB4FE2">
      <w:pPr>
        <w:rPr>
          <w:sz w:val="36"/>
          <w:szCs w:val="36"/>
        </w:rPr>
      </w:pPr>
    </w:p>
    <w:p w14:paraId="2EBF31B6" w14:textId="77777777" w:rsidR="00FB4FE2" w:rsidRDefault="00FB4FE2">
      <w:pPr>
        <w:rPr>
          <w:sz w:val="36"/>
          <w:szCs w:val="3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FB4FE2" w14:paraId="2342CE61" w14:textId="77777777" w:rsidTr="00FB4FE2">
        <w:tc>
          <w:tcPr>
            <w:tcW w:w="4889" w:type="dxa"/>
          </w:tcPr>
          <w:p w14:paraId="77E2D520" w14:textId="4BDB791F" w:rsidR="00FB4FE2" w:rsidRDefault="00FB4FE2">
            <w:pPr>
              <w:rPr>
                <w:sz w:val="36"/>
                <w:szCs w:val="36"/>
              </w:rPr>
            </w:pPr>
          </w:p>
        </w:tc>
        <w:tc>
          <w:tcPr>
            <w:tcW w:w="4889" w:type="dxa"/>
          </w:tcPr>
          <w:p w14:paraId="27DEA3E8" w14:textId="326B0E6C" w:rsidR="00FB4FE2" w:rsidRDefault="00FB4FE2">
            <w:pPr>
              <w:rPr>
                <w:sz w:val="36"/>
                <w:szCs w:val="36"/>
              </w:rPr>
            </w:pPr>
          </w:p>
        </w:tc>
      </w:tr>
    </w:tbl>
    <w:p w14:paraId="54F42392" w14:textId="77777777" w:rsidR="00FB4FE2" w:rsidRDefault="00FB4FE2">
      <w:pPr>
        <w:rPr>
          <w:sz w:val="36"/>
          <w:szCs w:val="36"/>
        </w:rPr>
      </w:pPr>
    </w:p>
    <w:sectPr w:rsidR="00FB4F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B2491"/>
    <w:multiLevelType w:val="hybridMultilevel"/>
    <w:tmpl w:val="4FA8448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1994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5E1"/>
    <w:rsid w:val="000157A2"/>
    <w:rsid w:val="00017D68"/>
    <w:rsid w:val="00021390"/>
    <w:rsid w:val="00025E41"/>
    <w:rsid w:val="00027F63"/>
    <w:rsid w:val="00063571"/>
    <w:rsid w:val="00070167"/>
    <w:rsid w:val="00077AF7"/>
    <w:rsid w:val="00090074"/>
    <w:rsid w:val="00097753"/>
    <w:rsid w:val="000A1272"/>
    <w:rsid w:val="000A6D08"/>
    <w:rsid w:val="000B55AA"/>
    <w:rsid w:val="000C40AC"/>
    <w:rsid w:val="000D1795"/>
    <w:rsid w:val="000F1168"/>
    <w:rsid w:val="000F5B7B"/>
    <w:rsid w:val="000F66D7"/>
    <w:rsid w:val="00105BDC"/>
    <w:rsid w:val="0011039C"/>
    <w:rsid w:val="001223FB"/>
    <w:rsid w:val="00127861"/>
    <w:rsid w:val="001447AC"/>
    <w:rsid w:val="001651D8"/>
    <w:rsid w:val="00175709"/>
    <w:rsid w:val="00192661"/>
    <w:rsid w:val="001B3C17"/>
    <w:rsid w:val="001D49FD"/>
    <w:rsid w:val="001D77E8"/>
    <w:rsid w:val="001F53CC"/>
    <w:rsid w:val="00206A3F"/>
    <w:rsid w:val="0021324C"/>
    <w:rsid w:val="00225B1A"/>
    <w:rsid w:val="00227CA2"/>
    <w:rsid w:val="002454EC"/>
    <w:rsid w:val="0025197C"/>
    <w:rsid w:val="00253D80"/>
    <w:rsid w:val="002606CD"/>
    <w:rsid w:val="00262D45"/>
    <w:rsid w:val="002727C7"/>
    <w:rsid w:val="00272969"/>
    <w:rsid w:val="002738AD"/>
    <w:rsid w:val="002858DC"/>
    <w:rsid w:val="002A5E82"/>
    <w:rsid w:val="002B65CD"/>
    <w:rsid w:val="002C3EC9"/>
    <w:rsid w:val="002D075C"/>
    <w:rsid w:val="002E080E"/>
    <w:rsid w:val="002F48EC"/>
    <w:rsid w:val="002F5807"/>
    <w:rsid w:val="003021A5"/>
    <w:rsid w:val="00321E64"/>
    <w:rsid w:val="003262B5"/>
    <w:rsid w:val="00335E13"/>
    <w:rsid w:val="0033689F"/>
    <w:rsid w:val="00351590"/>
    <w:rsid w:val="003563A0"/>
    <w:rsid w:val="00367A88"/>
    <w:rsid w:val="00377F43"/>
    <w:rsid w:val="00380EE8"/>
    <w:rsid w:val="00393673"/>
    <w:rsid w:val="003A1109"/>
    <w:rsid w:val="003B643F"/>
    <w:rsid w:val="003B75EB"/>
    <w:rsid w:val="003D32AB"/>
    <w:rsid w:val="003F77DD"/>
    <w:rsid w:val="00426717"/>
    <w:rsid w:val="00427BF1"/>
    <w:rsid w:val="004502F2"/>
    <w:rsid w:val="00451519"/>
    <w:rsid w:val="00457191"/>
    <w:rsid w:val="0046116E"/>
    <w:rsid w:val="004A19BB"/>
    <w:rsid w:val="004B0C99"/>
    <w:rsid w:val="004B7790"/>
    <w:rsid w:val="004C1314"/>
    <w:rsid w:val="004C5720"/>
    <w:rsid w:val="004E1242"/>
    <w:rsid w:val="004E74F7"/>
    <w:rsid w:val="004E7900"/>
    <w:rsid w:val="004E7CCD"/>
    <w:rsid w:val="00543DFE"/>
    <w:rsid w:val="00557F28"/>
    <w:rsid w:val="00597FC9"/>
    <w:rsid w:val="005B5D34"/>
    <w:rsid w:val="005E3970"/>
    <w:rsid w:val="00614BEA"/>
    <w:rsid w:val="006174F0"/>
    <w:rsid w:val="006321E4"/>
    <w:rsid w:val="006374D5"/>
    <w:rsid w:val="00637EB9"/>
    <w:rsid w:val="00644756"/>
    <w:rsid w:val="006479D1"/>
    <w:rsid w:val="0065046F"/>
    <w:rsid w:val="00650ECD"/>
    <w:rsid w:val="00666067"/>
    <w:rsid w:val="00692353"/>
    <w:rsid w:val="006A41DA"/>
    <w:rsid w:val="006C2E24"/>
    <w:rsid w:val="006E7BF3"/>
    <w:rsid w:val="006F0341"/>
    <w:rsid w:val="006F1FF1"/>
    <w:rsid w:val="007039A9"/>
    <w:rsid w:val="007120C7"/>
    <w:rsid w:val="007163C4"/>
    <w:rsid w:val="0071779D"/>
    <w:rsid w:val="00721FC6"/>
    <w:rsid w:val="0072614E"/>
    <w:rsid w:val="00731407"/>
    <w:rsid w:val="00731A8C"/>
    <w:rsid w:val="00733C47"/>
    <w:rsid w:val="00741333"/>
    <w:rsid w:val="00753A00"/>
    <w:rsid w:val="00760B5D"/>
    <w:rsid w:val="00772078"/>
    <w:rsid w:val="00776F1E"/>
    <w:rsid w:val="007873A0"/>
    <w:rsid w:val="007911B3"/>
    <w:rsid w:val="007956F4"/>
    <w:rsid w:val="007A1100"/>
    <w:rsid w:val="007B4845"/>
    <w:rsid w:val="007D15AE"/>
    <w:rsid w:val="007E1449"/>
    <w:rsid w:val="007E348C"/>
    <w:rsid w:val="007E7670"/>
    <w:rsid w:val="007F382A"/>
    <w:rsid w:val="007F6368"/>
    <w:rsid w:val="007F63DA"/>
    <w:rsid w:val="0082103D"/>
    <w:rsid w:val="00823116"/>
    <w:rsid w:val="008247E0"/>
    <w:rsid w:val="00840A9F"/>
    <w:rsid w:val="008417F2"/>
    <w:rsid w:val="00846AE4"/>
    <w:rsid w:val="00864C66"/>
    <w:rsid w:val="0086722E"/>
    <w:rsid w:val="00870555"/>
    <w:rsid w:val="00871469"/>
    <w:rsid w:val="008823E3"/>
    <w:rsid w:val="00882EAF"/>
    <w:rsid w:val="008943FA"/>
    <w:rsid w:val="008A2960"/>
    <w:rsid w:val="008A7A7E"/>
    <w:rsid w:val="008D3742"/>
    <w:rsid w:val="008F025B"/>
    <w:rsid w:val="008F5C12"/>
    <w:rsid w:val="009073B2"/>
    <w:rsid w:val="009215A1"/>
    <w:rsid w:val="00924BC5"/>
    <w:rsid w:val="009355F3"/>
    <w:rsid w:val="0094213A"/>
    <w:rsid w:val="00953569"/>
    <w:rsid w:val="00994E73"/>
    <w:rsid w:val="00996C96"/>
    <w:rsid w:val="009B1532"/>
    <w:rsid w:val="009C3348"/>
    <w:rsid w:val="009D2891"/>
    <w:rsid w:val="009E5B71"/>
    <w:rsid w:val="009F4760"/>
    <w:rsid w:val="00A0575B"/>
    <w:rsid w:val="00A234E5"/>
    <w:rsid w:val="00A35014"/>
    <w:rsid w:val="00A56818"/>
    <w:rsid w:val="00A61486"/>
    <w:rsid w:val="00A674B0"/>
    <w:rsid w:val="00A823A7"/>
    <w:rsid w:val="00A879A0"/>
    <w:rsid w:val="00A93A33"/>
    <w:rsid w:val="00A974B4"/>
    <w:rsid w:val="00AB238F"/>
    <w:rsid w:val="00AC29BB"/>
    <w:rsid w:val="00AC314B"/>
    <w:rsid w:val="00AC4385"/>
    <w:rsid w:val="00AC43DE"/>
    <w:rsid w:val="00B0269B"/>
    <w:rsid w:val="00B108B0"/>
    <w:rsid w:val="00B15A2E"/>
    <w:rsid w:val="00B23F96"/>
    <w:rsid w:val="00B444E0"/>
    <w:rsid w:val="00B44B13"/>
    <w:rsid w:val="00B47CD9"/>
    <w:rsid w:val="00B51314"/>
    <w:rsid w:val="00B548CA"/>
    <w:rsid w:val="00B63E8F"/>
    <w:rsid w:val="00B64068"/>
    <w:rsid w:val="00B805E1"/>
    <w:rsid w:val="00B84A76"/>
    <w:rsid w:val="00B97D57"/>
    <w:rsid w:val="00BA352F"/>
    <w:rsid w:val="00BB70EA"/>
    <w:rsid w:val="00BB753D"/>
    <w:rsid w:val="00BC02DD"/>
    <w:rsid w:val="00C0136F"/>
    <w:rsid w:val="00C10257"/>
    <w:rsid w:val="00C34DC5"/>
    <w:rsid w:val="00C618AA"/>
    <w:rsid w:val="00C93212"/>
    <w:rsid w:val="00CB0703"/>
    <w:rsid w:val="00CB58D9"/>
    <w:rsid w:val="00CC0141"/>
    <w:rsid w:val="00CC6EB2"/>
    <w:rsid w:val="00CD3675"/>
    <w:rsid w:val="00CD667E"/>
    <w:rsid w:val="00CD7457"/>
    <w:rsid w:val="00CE4749"/>
    <w:rsid w:val="00CE7F1B"/>
    <w:rsid w:val="00D01E2E"/>
    <w:rsid w:val="00D01E81"/>
    <w:rsid w:val="00D07C08"/>
    <w:rsid w:val="00D216B7"/>
    <w:rsid w:val="00D25B3B"/>
    <w:rsid w:val="00D27A78"/>
    <w:rsid w:val="00D33B5D"/>
    <w:rsid w:val="00D41D05"/>
    <w:rsid w:val="00D52459"/>
    <w:rsid w:val="00D62E6D"/>
    <w:rsid w:val="00D647E3"/>
    <w:rsid w:val="00D73A9B"/>
    <w:rsid w:val="00D81BCD"/>
    <w:rsid w:val="00D942FF"/>
    <w:rsid w:val="00DB75EB"/>
    <w:rsid w:val="00DC6106"/>
    <w:rsid w:val="00DC7C70"/>
    <w:rsid w:val="00DE4A26"/>
    <w:rsid w:val="00E074E2"/>
    <w:rsid w:val="00E13EF9"/>
    <w:rsid w:val="00E163A6"/>
    <w:rsid w:val="00E319C3"/>
    <w:rsid w:val="00E337FE"/>
    <w:rsid w:val="00E33831"/>
    <w:rsid w:val="00E34773"/>
    <w:rsid w:val="00E355F3"/>
    <w:rsid w:val="00E5368E"/>
    <w:rsid w:val="00E722BB"/>
    <w:rsid w:val="00E86B10"/>
    <w:rsid w:val="00E920D8"/>
    <w:rsid w:val="00E93B87"/>
    <w:rsid w:val="00EA3655"/>
    <w:rsid w:val="00EB2059"/>
    <w:rsid w:val="00EB3A4B"/>
    <w:rsid w:val="00EC0123"/>
    <w:rsid w:val="00ED2387"/>
    <w:rsid w:val="00ED2833"/>
    <w:rsid w:val="00F030FD"/>
    <w:rsid w:val="00F14ADE"/>
    <w:rsid w:val="00F36DC4"/>
    <w:rsid w:val="00F37779"/>
    <w:rsid w:val="00F55F6F"/>
    <w:rsid w:val="00F73079"/>
    <w:rsid w:val="00F83E15"/>
    <w:rsid w:val="00F8667B"/>
    <w:rsid w:val="00F93D2F"/>
    <w:rsid w:val="00FA69C5"/>
    <w:rsid w:val="00FB31F0"/>
    <w:rsid w:val="00FB4FE2"/>
    <w:rsid w:val="00FE7753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B37D"/>
  <w15:docId w15:val="{D94A50CC-CE19-4E99-B5AB-6FF687FF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0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721FC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21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5700b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is05700b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Annamaria Di Bartolomeo</cp:lastModifiedBy>
  <cp:revision>2</cp:revision>
  <dcterms:created xsi:type="dcterms:W3CDTF">2025-09-18T18:08:00Z</dcterms:created>
  <dcterms:modified xsi:type="dcterms:W3CDTF">2025-09-18T18:08:00Z</dcterms:modified>
</cp:coreProperties>
</file>